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AB54" w14:textId="77777777"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14:paraId="67FCA010" w14:textId="77777777"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1956AE4" w14:textId="382FB00A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</w:t>
      </w:r>
      <w:r w:rsidR="003D0660">
        <w:rPr>
          <w:rFonts w:ascii="Arial" w:hAnsi="Arial" w:cs="Arial"/>
          <w:sz w:val="18"/>
          <w:szCs w:val="18"/>
        </w:rPr>
        <w:t>,</w:t>
      </w:r>
    </w:p>
    <w:p w14:paraId="3C3287F1" w14:textId="4E16E803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</w:t>
      </w:r>
      <w:r w:rsidR="003D066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</w:p>
    <w:p w14:paraId="7995FD97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2E904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3761C88A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571A51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1997A81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FD81FB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14:paraId="237028DE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DC865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1AB290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411AEC" w14:textId="3995EA5C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A35FEE">
        <w:rPr>
          <w:rFonts w:ascii="Arial" w:hAnsi="Arial" w:cs="Arial"/>
          <w:b/>
          <w:sz w:val="24"/>
          <w:szCs w:val="24"/>
        </w:rPr>
        <w:t>Starosta Słubicki</w:t>
      </w:r>
    </w:p>
    <w:p w14:paraId="6AB2BD0D" w14:textId="77777777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14:paraId="660B9C73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DC3DD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FD832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5A0A7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0D9C5" w14:textId="77777777"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486A77">
        <w:rPr>
          <w:rFonts w:ascii="Arial" w:hAnsi="Arial" w:cs="Arial"/>
          <w:b/>
          <w:sz w:val="24"/>
          <w:szCs w:val="24"/>
        </w:rPr>
        <w:t xml:space="preserve"> wpis do ewidencji </w:t>
      </w:r>
      <w:r>
        <w:rPr>
          <w:rFonts w:ascii="Arial" w:hAnsi="Arial" w:cs="Arial"/>
          <w:b/>
          <w:sz w:val="24"/>
          <w:szCs w:val="24"/>
        </w:rPr>
        <w:t>stowarzyszeń zwykłych</w:t>
      </w:r>
    </w:p>
    <w:p w14:paraId="7F7F46C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A8BC4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0D1D2" w14:textId="1F418E63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</w:t>
      </w:r>
      <w:r w:rsidR="00486A77">
        <w:rPr>
          <w:rFonts w:ascii="Arial" w:hAnsi="Arial" w:cs="Arial"/>
          <w:sz w:val="24"/>
          <w:szCs w:val="24"/>
        </w:rPr>
        <w:t>stowarzyszeniach (Dz. U.</w:t>
      </w:r>
      <w:r w:rsidR="00361C29">
        <w:rPr>
          <w:rFonts w:ascii="Arial" w:hAnsi="Arial" w:cs="Arial"/>
          <w:sz w:val="24"/>
          <w:szCs w:val="24"/>
        </w:rPr>
        <w:t xml:space="preserve"> </w:t>
      </w:r>
      <w:r w:rsidR="00486A77">
        <w:rPr>
          <w:rFonts w:ascii="Arial" w:hAnsi="Arial" w:cs="Arial"/>
          <w:sz w:val="24"/>
          <w:szCs w:val="24"/>
        </w:rPr>
        <w:t>20</w:t>
      </w:r>
      <w:r w:rsidR="00361C29">
        <w:rPr>
          <w:rFonts w:ascii="Arial" w:hAnsi="Arial" w:cs="Arial"/>
          <w:sz w:val="24"/>
          <w:szCs w:val="24"/>
        </w:rPr>
        <w:t>20.2261 t.j.</w:t>
      </w:r>
      <w:r>
        <w:rPr>
          <w:rFonts w:ascii="Arial" w:hAnsi="Arial" w:cs="Arial"/>
          <w:sz w:val="24"/>
          <w:szCs w:val="24"/>
        </w:rPr>
        <w:t>) zawiadamiam o utworzeniu Stowarzyszenia Zwykłego o nazwie:………………………………………………………..</w:t>
      </w:r>
    </w:p>
    <w:p w14:paraId="6E5E232D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14:paraId="2C7876E6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14:paraId="247631A5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14:paraId="655B437B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14:paraId="7938BCE4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376A9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14:paraId="4FDBE060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14:paraId="413B987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41187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14:paraId="02311FCB" w14:textId="77777777"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14:paraId="319D679E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CED11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F9FC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14:paraId="54E0B59C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14:paraId="4BA3FD3C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D36BF49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8554136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9B3B1D3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DB9B32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081A042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D4BAA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14:paraId="23ECA542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14:paraId="488C890D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14:paraId="52729AC7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A8A315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85077E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7D1C5A" w14:textId="77777777" w:rsidR="004138F0" w:rsidRPr="00111D85" w:rsidRDefault="004138F0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58FA6" w14:textId="77777777" w:rsidR="00486A77" w:rsidRDefault="00486A77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1D549CD0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14:paraId="5210924E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60C9A3C2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329C391F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482677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14:paraId="20F872A8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76535F2F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77778B34" w14:textId="77777777"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402430EB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14:paraId="477577E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14:paraId="00865654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14:paraId="3CAA93D5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14:paraId="76F61883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działania Stowarzyszenia są przepisy ustawy z dnia 7 kwietnia 1989 r. Prawo o stowarzyszeni</w:t>
      </w:r>
      <w:r w:rsidR="00486A77">
        <w:rPr>
          <w:rFonts w:ascii="Arial" w:hAnsi="Arial" w:cs="Arial"/>
          <w:sz w:val="24"/>
          <w:szCs w:val="24"/>
        </w:rPr>
        <w:t xml:space="preserve">ach (Dz. U. z 2017 r., 210 ) </w:t>
      </w:r>
      <w:r>
        <w:rPr>
          <w:rFonts w:ascii="Arial" w:hAnsi="Arial" w:cs="Arial"/>
          <w:sz w:val="24"/>
          <w:szCs w:val="24"/>
        </w:rPr>
        <w:t xml:space="preserve">oraz postanowienia niniejszego Regulaminu. </w:t>
      </w:r>
    </w:p>
    <w:p w14:paraId="5A173F7E" w14:textId="40F76F29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</w:t>
      </w:r>
      <w:r w:rsidR="00B7766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B77660">
        <w:rPr>
          <w:rFonts w:ascii="Arial" w:hAnsi="Arial" w:cs="Arial"/>
          <w:sz w:val="24"/>
          <w:szCs w:val="24"/>
        </w:rPr>
        <w:t>, siedzibą Stowarzyszenia jest</w:t>
      </w:r>
      <w:r>
        <w:rPr>
          <w:rFonts w:ascii="Arial" w:hAnsi="Arial" w:cs="Arial"/>
          <w:sz w:val="24"/>
          <w:szCs w:val="24"/>
        </w:rPr>
        <w:t>……………</w:t>
      </w:r>
      <w:r w:rsidR="00486A77">
        <w:rPr>
          <w:rFonts w:ascii="Arial" w:hAnsi="Arial" w:cs="Arial"/>
          <w:sz w:val="24"/>
          <w:szCs w:val="24"/>
        </w:rPr>
        <w:t>………. .</w:t>
      </w:r>
    </w:p>
    <w:p w14:paraId="48EB9FD0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  <w:r w:rsidR="004138F0">
        <w:rPr>
          <w:rFonts w:ascii="Arial" w:hAnsi="Arial" w:cs="Arial"/>
          <w:sz w:val="24"/>
          <w:szCs w:val="24"/>
        </w:rPr>
        <w:t>*</w:t>
      </w:r>
    </w:p>
    <w:p w14:paraId="125EBCA4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14:paraId="57779D65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14:paraId="22DDFFEA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14:paraId="39AF6DC7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  <w:r w:rsidR="004138F0">
        <w:rPr>
          <w:rFonts w:ascii="Arial" w:hAnsi="Arial" w:cs="Arial"/>
          <w:sz w:val="24"/>
          <w:szCs w:val="24"/>
        </w:rPr>
        <w:t>*</w:t>
      </w:r>
    </w:p>
    <w:p w14:paraId="1A1346DC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092180C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FB1720E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57159EE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14:paraId="2893C6F2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</w:t>
      </w:r>
      <w:r w:rsidR="004138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43F054" w14:textId="77777777" w:rsidR="00253B08" w:rsidRPr="00486A77" w:rsidRDefault="00253B08" w:rsidP="00486A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6A77">
        <w:rPr>
          <w:rFonts w:ascii="Arial" w:hAnsi="Arial" w:cs="Arial"/>
          <w:sz w:val="24"/>
          <w:szCs w:val="24"/>
        </w:rPr>
        <w:t>1</w:t>
      </w:r>
      <w:r w:rsidR="00486A77">
        <w:rPr>
          <w:rFonts w:ascii="Arial" w:hAnsi="Arial" w:cs="Arial"/>
          <w:sz w:val="24"/>
          <w:szCs w:val="24"/>
        </w:rPr>
        <w:t>0</w:t>
      </w:r>
      <w:r w:rsidRPr="00486A77">
        <w:rPr>
          <w:rFonts w:ascii="Arial" w:hAnsi="Arial" w:cs="Arial"/>
          <w:sz w:val="24"/>
          <w:szCs w:val="24"/>
        </w:rPr>
        <w:t xml:space="preserve">. </w:t>
      </w:r>
      <w:r w:rsidR="00486A77">
        <w:rPr>
          <w:rFonts w:ascii="Arial" w:hAnsi="Arial" w:cs="Arial"/>
          <w:sz w:val="24"/>
          <w:szCs w:val="24"/>
        </w:rPr>
        <w:t xml:space="preserve">1. </w:t>
      </w:r>
      <w:r w:rsidRPr="00486A77">
        <w:rPr>
          <w:rFonts w:ascii="Arial" w:hAnsi="Arial" w:cs="Arial"/>
          <w:sz w:val="24"/>
          <w:szCs w:val="24"/>
        </w:rPr>
        <w:t>Członkostwo ustaje w przypadku skreślenia z listy członków lub wykluczenia ze Stowarzyszenia.</w:t>
      </w:r>
    </w:p>
    <w:p w14:paraId="7167AC1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14:paraId="3142E06D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14:paraId="6DA8943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</w:t>
      </w:r>
      <w:r w:rsidR="004138F0">
        <w:rPr>
          <w:rFonts w:ascii="Arial" w:hAnsi="Arial" w:cs="Arial"/>
          <w:sz w:val="24"/>
          <w:szCs w:val="24"/>
        </w:rPr>
        <w:t>owi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14:paraId="774B8514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Skreślenia z listy członków dokonuje </w:t>
      </w:r>
      <w:r w:rsidR="004138F0">
        <w:rPr>
          <w:rFonts w:ascii="Arial" w:hAnsi="Arial" w:cs="Arial"/>
          <w:sz w:val="24"/>
          <w:szCs w:val="24"/>
        </w:rPr>
        <w:t>Z</w:t>
      </w:r>
      <w:r w:rsidR="00ED5C85">
        <w:rPr>
          <w:rFonts w:ascii="Arial" w:hAnsi="Arial" w:cs="Arial"/>
          <w:sz w:val="24"/>
          <w:szCs w:val="24"/>
        </w:rPr>
        <w:t>arząd Stowarzyszenia</w:t>
      </w:r>
      <w:r>
        <w:rPr>
          <w:rFonts w:ascii="Arial" w:hAnsi="Arial" w:cs="Arial"/>
          <w:sz w:val="24"/>
          <w:szCs w:val="24"/>
        </w:rPr>
        <w:t>.</w:t>
      </w:r>
    </w:p>
    <w:p w14:paraId="273D54F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14:paraId="76F15594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14:paraId="236D0468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14:paraId="284EC42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14:paraId="70C7D2BF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14:paraId="3CECEDA3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14:paraId="6865509E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14:paraId="11D2A567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14:paraId="59201863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>dokonują pozostali członkowie organu. W trybie</w:t>
      </w:r>
      <w:r w:rsidR="00ED5C85">
        <w:rPr>
          <w:rFonts w:ascii="Arial" w:hAnsi="Arial" w:cs="Arial"/>
          <w:sz w:val="24"/>
          <w:szCs w:val="24"/>
        </w:rPr>
        <w:t xml:space="preserve"> tym</w:t>
      </w:r>
      <w:r w:rsidR="000771D3">
        <w:rPr>
          <w:rFonts w:ascii="Arial" w:hAnsi="Arial" w:cs="Arial"/>
          <w:sz w:val="24"/>
          <w:szCs w:val="24"/>
        </w:rPr>
        <w:t xml:space="preserve"> nie można powołać więcej niż połowy składu organu. </w:t>
      </w:r>
    </w:p>
    <w:p w14:paraId="3F54821B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</w:t>
      </w:r>
      <w:r w:rsidR="00ED5C85">
        <w:rPr>
          <w:rFonts w:ascii="Arial" w:hAnsi="Arial" w:cs="Arial"/>
          <w:sz w:val="24"/>
          <w:szCs w:val="24"/>
        </w:rPr>
        <w:t xml:space="preserve">zwykła </w:t>
      </w:r>
      <w:r>
        <w:rPr>
          <w:rFonts w:ascii="Arial" w:hAnsi="Arial" w:cs="Arial"/>
          <w:sz w:val="24"/>
          <w:szCs w:val="24"/>
        </w:rPr>
        <w:t xml:space="preserve">większością głosów w obecności co najmniej połowy składu Zarządu. </w:t>
      </w:r>
    </w:p>
    <w:p w14:paraId="28100E1E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14:paraId="0AFA533E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14:paraId="405829CB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14:paraId="11483A66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14:paraId="1AF512E1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opracowywanie programów i uchwalanie planów pracy Stowarzyszenia,</w:t>
      </w:r>
    </w:p>
    <w:p w14:paraId="46E20194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14:paraId="67635B50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14:paraId="69B2F004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14:paraId="10AEAF22" w14:textId="77777777" w:rsidR="000771D3" w:rsidRDefault="00ED5C85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771D3">
        <w:rPr>
          <w:rFonts w:ascii="Arial" w:hAnsi="Arial" w:cs="Arial"/>
          <w:sz w:val="24"/>
          <w:szCs w:val="24"/>
        </w:rPr>
        <w:t xml:space="preserve">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 w:rsidR="000771D3"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14:paraId="1881717D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14:paraId="38EB7C7C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rozstrzyganie sporów między członkami Stowarzyszenia powstałych na tle działalności Stowarzyszenia. </w:t>
      </w:r>
    </w:p>
    <w:p w14:paraId="3D13841A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  <w:r w:rsidR="004138F0">
        <w:rPr>
          <w:rFonts w:ascii="Arial" w:hAnsi="Arial" w:cs="Arial"/>
          <w:sz w:val="24"/>
          <w:szCs w:val="24"/>
        </w:rPr>
        <w:t>**</w:t>
      </w:r>
    </w:p>
    <w:p w14:paraId="30BFB83B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14:paraId="460B80A8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14:paraId="425382F9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14:paraId="18D47169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14:paraId="290F92A7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14:paraId="5579CB69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14:paraId="3C7D6492" w14:textId="77777777"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14:paraId="3187FE52" w14:textId="77777777"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ED5C85">
        <w:rPr>
          <w:rFonts w:ascii="Arial" w:hAnsi="Arial" w:cs="Arial"/>
          <w:sz w:val="24"/>
          <w:szCs w:val="24"/>
        </w:rPr>
        <w:t>1/2</w:t>
      </w:r>
      <w:r w:rsidRPr="00111D85">
        <w:rPr>
          <w:rFonts w:ascii="Arial" w:hAnsi="Arial" w:cs="Arial"/>
          <w:sz w:val="24"/>
          <w:szCs w:val="24"/>
        </w:rPr>
        <w:t xml:space="preserve"> liczby członków. *</w:t>
      </w:r>
      <w:r w:rsidR="004138F0">
        <w:rPr>
          <w:rFonts w:ascii="Arial" w:hAnsi="Arial" w:cs="Arial"/>
          <w:sz w:val="24"/>
          <w:szCs w:val="24"/>
        </w:rPr>
        <w:t>**</w:t>
      </w:r>
    </w:p>
    <w:p w14:paraId="49345BFE" w14:textId="77777777"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8B9EEB2" w14:textId="77777777"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10071130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A2B0EEA" w14:textId="77777777"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14:paraId="60E814DA" w14:textId="77777777"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274D420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6FA9CCE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275E41C3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60D8EC9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12B90A8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F595C7D" w14:textId="77777777"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23E10FC" w14:textId="77777777" w:rsidR="00111D85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14:paraId="321E6AD7" w14:textId="77777777" w:rsidR="004138F0" w:rsidRPr="004138F0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3F58508" w14:textId="77777777" w:rsidR="00111D85" w:rsidRPr="004138F0" w:rsidRDefault="004138F0" w:rsidP="004138F0">
      <w:pPr>
        <w:rPr>
          <w:rFonts w:ascii="Arial" w:hAnsi="Arial" w:cs="Arial"/>
          <w:sz w:val="18"/>
          <w:szCs w:val="18"/>
        </w:rPr>
      </w:pPr>
      <w:r w:rsidRPr="004138F0">
        <w:rPr>
          <w:rFonts w:ascii="Arial" w:hAnsi="Arial" w:cs="Arial"/>
          <w:sz w:val="18"/>
          <w:szCs w:val="18"/>
        </w:rPr>
        <w:t>** ilość celów i sposobów ich realizacji może być dowolna</w:t>
      </w:r>
    </w:p>
    <w:p w14:paraId="0CFD7653" w14:textId="77777777" w:rsidR="00111D85" w:rsidRPr="003B5D93" w:rsidRDefault="004138F0" w:rsidP="00111D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5D93">
        <w:rPr>
          <w:rFonts w:ascii="Arial" w:hAnsi="Arial" w:cs="Arial"/>
          <w:sz w:val="18"/>
          <w:szCs w:val="18"/>
        </w:rPr>
        <w:t>**</w:t>
      </w:r>
      <w:r w:rsidR="00111D85" w:rsidRPr="003B5D93">
        <w:rPr>
          <w:rFonts w:ascii="Arial" w:hAnsi="Arial" w:cs="Arial"/>
          <w:sz w:val="18"/>
          <w:szCs w:val="18"/>
        </w:rPr>
        <w:t>*można wskazać inną większość/kworum przy podejmowaniu uchwał oraz inny spo</w:t>
      </w:r>
      <w:r w:rsidRPr="003B5D93">
        <w:rPr>
          <w:rFonts w:ascii="Arial" w:hAnsi="Arial" w:cs="Arial"/>
          <w:sz w:val="18"/>
          <w:szCs w:val="18"/>
        </w:rPr>
        <w:t xml:space="preserve">sób reprezentacji </w:t>
      </w:r>
      <w:r w:rsidR="00111D85" w:rsidRPr="003B5D93">
        <w:rPr>
          <w:rFonts w:ascii="Arial" w:hAnsi="Arial" w:cs="Arial"/>
          <w:sz w:val="18"/>
          <w:szCs w:val="18"/>
        </w:rPr>
        <w:t>i zaciągania zobowiązań majątkowych</w:t>
      </w:r>
    </w:p>
    <w:p w14:paraId="72B10FA3" w14:textId="77777777" w:rsidR="00B60A27" w:rsidRPr="003B5D93" w:rsidRDefault="00B60A27" w:rsidP="00111D8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B1D6FB" w14:textId="77777777"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10AE9" w14:textId="77777777"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5C8189" w14:textId="77777777"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E22608" w14:textId="77777777"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9E2C3" w14:textId="77777777" w:rsidR="003B5D93" w:rsidRDefault="003B5D93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DD3539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14:paraId="184F9238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A91EE6" w14:textId="77777777"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132C01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14:paraId="388C0306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5CBCCB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C399C0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EE4B11" w14:textId="77777777" w:rsidR="00B60A27" w:rsidRDefault="00B60A2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ED5C85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</w:t>
      </w:r>
      <w:r w:rsidR="00ED5C85">
        <w:rPr>
          <w:rFonts w:ascii="Arial" w:hAnsi="Arial" w:cs="Arial"/>
          <w:sz w:val="24"/>
          <w:szCs w:val="24"/>
        </w:rPr>
        <w:t>…………………</w:t>
      </w:r>
      <w:r w:rsidRPr="00B60A27">
        <w:rPr>
          <w:rFonts w:ascii="Arial" w:hAnsi="Arial" w:cs="Arial"/>
          <w:sz w:val="24"/>
          <w:szCs w:val="24"/>
        </w:rPr>
        <w:t>….. .</w:t>
      </w:r>
    </w:p>
    <w:p w14:paraId="78C2AFCD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14:paraId="5FDF4980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14:paraId="1413A16C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14:paraId="5024719E" w14:textId="77777777" w:rsidR="00C927D6" w:rsidRPr="00ED5C85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5C85">
        <w:rPr>
          <w:rFonts w:ascii="Arial" w:hAnsi="Arial" w:cs="Arial"/>
          <w:sz w:val="24"/>
          <w:szCs w:val="24"/>
          <w:u w:val="single"/>
        </w:rPr>
        <w:t>Zebrani podjęli uchwały o:</w:t>
      </w:r>
    </w:p>
    <w:p w14:paraId="21279BE2" w14:textId="77777777"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927D6" w:rsidRPr="00C927D6">
        <w:rPr>
          <w:rFonts w:ascii="Arial" w:hAnsi="Arial" w:cs="Arial"/>
          <w:sz w:val="24"/>
          <w:szCs w:val="24"/>
        </w:rPr>
        <w:t xml:space="preserve">tworzeniu </w:t>
      </w:r>
      <w:r w:rsidR="00C927D6"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14:paraId="0793ECA5" w14:textId="77777777"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50EA2A9E" w14:textId="77777777"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27D6">
        <w:rPr>
          <w:rFonts w:ascii="Arial" w:hAnsi="Arial" w:cs="Arial"/>
          <w:sz w:val="24"/>
          <w:szCs w:val="24"/>
        </w:rPr>
        <w:t xml:space="preserve">rzyjęciu regulaminu Stowarzyszenia. </w:t>
      </w:r>
    </w:p>
    <w:p w14:paraId="4271BD79" w14:textId="77777777"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14:paraId="207EAF23" w14:textId="77777777"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14:paraId="3711A5EF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17A1F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D0F92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14:paraId="4E3B062A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14:paraId="496866F4" w14:textId="77777777" w:rsidR="00C927D6" w:rsidRP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14:paraId="4542757C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21A1DD8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BC68D2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14:paraId="2C0E25E5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35D0815B" w14:textId="77777777"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FF5E9F" w14:textId="77777777"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DB614" w14:textId="77777777"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9EFF92" w14:textId="77777777" w:rsidR="00486A77" w:rsidRDefault="00486A7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BF69DF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funkcję Prezesa Zarządu wybrano………………………………………………………</w:t>
      </w:r>
    </w:p>
    <w:p w14:paraId="494D3DB8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33458E0B" w14:textId="77777777" w:rsidR="00C927D6" w:rsidRP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 xml:space="preserve">yznaczeniu adresu siedziby Stowarzyszenia. </w:t>
      </w:r>
    </w:p>
    <w:p w14:paraId="0E66F971" w14:textId="77777777" w:rsid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1F7C156E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14:paraId="764EEB5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A71BEE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E763A2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14:paraId="64E62673" w14:textId="77777777"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14:paraId="6C5DF97E" w14:textId="77777777"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C39504E" w14:textId="77777777" w:rsidR="00ED5C85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6DCAB226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2158B7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55102A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9F12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84389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C864D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3900B6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DD0FC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22FA9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B4A59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C01E02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4C1F4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98818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6C042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CA7F04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778A87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0A4138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74FBED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1933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AA19FE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42420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DACD53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0399A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9A355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6BD8A9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638AA2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A4E6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DBDCB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71DCA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EB0C3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015A3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7ADE2A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A9C3D5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CA7C4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0F591C" w14:textId="77777777" w:rsidR="009B62D6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85C31" w:rsidRPr="00185C31">
        <w:rPr>
          <w:rFonts w:ascii="Arial" w:hAnsi="Arial" w:cs="Arial"/>
          <w:sz w:val="24"/>
          <w:szCs w:val="24"/>
        </w:rPr>
        <w:t>Słubice, dnia …………</w:t>
      </w:r>
      <w:r w:rsidR="00185C31">
        <w:rPr>
          <w:rFonts w:ascii="Arial" w:hAnsi="Arial" w:cs="Arial"/>
          <w:sz w:val="24"/>
          <w:szCs w:val="24"/>
        </w:rPr>
        <w:t>….</w:t>
      </w:r>
      <w:r w:rsidR="00185C31" w:rsidRPr="00185C31">
        <w:rPr>
          <w:rFonts w:ascii="Arial" w:hAnsi="Arial" w:cs="Arial"/>
          <w:sz w:val="24"/>
          <w:szCs w:val="24"/>
        </w:rPr>
        <w:t>…………….</w:t>
      </w:r>
    </w:p>
    <w:p w14:paraId="79DA576B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589251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F1FD61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21E72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6DBB2" w14:textId="77777777"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1247252B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4E698C81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14:paraId="42401F4F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30FDE980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822"/>
        <w:gridCol w:w="1965"/>
        <w:gridCol w:w="2244"/>
        <w:gridCol w:w="1362"/>
      </w:tblGrid>
      <w:tr w:rsidR="00185C31" w14:paraId="58569A2D" w14:textId="77777777" w:rsidTr="00ED5C85">
        <w:tc>
          <w:tcPr>
            <w:tcW w:w="673" w:type="dxa"/>
          </w:tcPr>
          <w:p w14:paraId="17F39823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957" w:type="dxa"/>
          </w:tcPr>
          <w:p w14:paraId="772038E0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2007" w:type="dxa"/>
          </w:tcPr>
          <w:p w14:paraId="2A32D220" w14:textId="77777777" w:rsid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14:paraId="7AB3ED10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268" w:type="dxa"/>
          </w:tcPr>
          <w:p w14:paraId="639A7E0A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14:paraId="38E22FF5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185C31" w14:paraId="6B2BB47D" w14:textId="77777777" w:rsidTr="00ED5C85">
        <w:tc>
          <w:tcPr>
            <w:tcW w:w="673" w:type="dxa"/>
          </w:tcPr>
          <w:p w14:paraId="0D6597D4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14:paraId="0D7E4D93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172C4AA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EF7370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F2C8D0A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24C78677" w14:textId="77777777" w:rsidTr="00ED5C85">
        <w:tc>
          <w:tcPr>
            <w:tcW w:w="673" w:type="dxa"/>
          </w:tcPr>
          <w:p w14:paraId="06B802FE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14:paraId="5C578D2F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5D025C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463E1A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AC93A1F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3E379DB9" w14:textId="77777777" w:rsidTr="00ED5C85">
        <w:tc>
          <w:tcPr>
            <w:tcW w:w="673" w:type="dxa"/>
          </w:tcPr>
          <w:p w14:paraId="157E367C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14:paraId="25FCEFD1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388E450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ABC486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9F4570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784673E2" w14:textId="77777777" w:rsidTr="00ED5C85">
        <w:tc>
          <w:tcPr>
            <w:tcW w:w="673" w:type="dxa"/>
          </w:tcPr>
          <w:p w14:paraId="76AA995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14:paraId="09C9CEB1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E0B0A62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9A2047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BD512FE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2D7F85FC" w14:textId="77777777" w:rsidTr="00ED5C85">
        <w:tc>
          <w:tcPr>
            <w:tcW w:w="673" w:type="dxa"/>
          </w:tcPr>
          <w:p w14:paraId="41D8AE9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14:paraId="30AEE30C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049176E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14A92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AA4755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347C5DF9" w14:textId="77777777" w:rsidTr="00ED5C85">
        <w:tc>
          <w:tcPr>
            <w:tcW w:w="673" w:type="dxa"/>
          </w:tcPr>
          <w:p w14:paraId="1043E2ED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57" w:type="dxa"/>
          </w:tcPr>
          <w:p w14:paraId="1765516D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4F18656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BB4C82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730B12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2DE849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5634EF4B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47CCE19E" w14:textId="77777777"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ED5C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9"/>
    <w:rsid w:val="000771D3"/>
    <w:rsid w:val="00111D85"/>
    <w:rsid w:val="00185C31"/>
    <w:rsid w:val="001F15A9"/>
    <w:rsid w:val="00253B08"/>
    <w:rsid w:val="00361C29"/>
    <w:rsid w:val="003B5D93"/>
    <w:rsid w:val="003D0660"/>
    <w:rsid w:val="004138F0"/>
    <w:rsid w:val="00486A77"/>
    <w:rsid w:val="00571993"/>
    <w:rsid w:val="009A0535"/>
    <w:rsid w:val="009B62D6"/>
    <w:rsid w:val="00A303ED"/>
    <w:rsid w:val="00A35FEE"/>
    <w:rsid w:val="00B60A27"/>
    <w:rsid w:val="00B77660"/>
    <w:rsid w:val="00BC45CE"/>
    <w:rsid w:val="00C927D6"/>
    <w:rsid w:val="00D53CAC"/>
    <w:rsid w:val="00ED5C8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D880"/>
  <w15:docId w15:val="{A767DC6D-BE32-4852-AB20-AD790AD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5</cp:revision>
  <dcterms:created xsi:type="dcterms:W3CDTF">2022-02-21T10:16:00Z</dcterms:created>
  <dcterms:modified xsi:type="dcterms:W3CDTF">2022-02-21T10:20:00Z</dcterms:modified>
</cp:coreProperties>
</file>